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A846B2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A846B2">
        <w:rPr>
          <w:sz w:val="27"/>
          <w:szCs w:val="27"/>
        </w:rPr>
        <w:t>630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</w:t>
      </w:r>
      <w:r w:rsidRPr="00F57110">
        <w:rPr>
          <w:sz w:val="27"/>
          <w:szCs w:val="27"/>
        </w:rPr>
        <w:t>ская</w:t>
      </w:r>
      <w:proofErr w:type="spellEnd"/>
      <w:r w:rsidRPr="00F57110">
        <w:rPr>
          <w:sz w:val="27"/>
          <w:szCs w:val="27"/>
        </w:rPr>
        <w:t xml:space="preserve">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</w:t>
      </w:r>
      <w:r w:rsidRPr="00F57110">
        <w:rPr>
          <w:sz w:val="27"/>
          <w:szCs w:val="27"/>
        </w:rPr>
        <w:t>ская</w:t>
      </w:r>
      <w:proofErr w:type="spellEnd"/>
      <w:r w:rsidRPr="00F57110">
        <w:rPr>
          <w:sz w:val="27"/>
          <w:szCs w:val="27"/>
        </w:rPr>
        <w:t xml:space="preserve">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4E3358">
        <w:rPr>
          <w:sz w:val="27"/>
          <w:szCs w:val="27"/>
        </w:rPr>
        <w:t>Клюева В. Я.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ысокс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 </w:t>
      </w:r>
      <w:r w:rsidR="004E3358">
        <w:rPr>
          <w:sz w:val="27"/>
          <w:szCs w:val="27"/>
        </w:rPr>
        <w:t>Клюеву В. Я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21329E">
        <w:rPr>
          <w:sz w:val="27"/>
          <w:szCs w:val="27"/>
        </w:rPr>
        <w:t>В</w:t>
      </w:r>
      <w:r w:rsidR="004E3358">
        <w:rPr>
          <w:sz w:val="27"/>
          <w:szCs w:val="27"/>
        </w:rPr>
        <w:t>ысокс</w:t>
      </w:r>
      <w:r w:rsidR="00F57110" w:rsidRPr="00F57110">
        <w:rPr>
          <w:sz w:val="27"/>
          <w:szCs w:val="27"/>
        </w:rPr>
        <w:t>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147199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94201E" w:rsidRDefault="0094201E" w:rsidP="0094201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proofErr w:type="spellStart"/>
      <w:r w:rsidR="00701810">
        <w:rPr>
          <w:sz w:val="28"/>
          <w:szCs w:val="28"/>
        </w:rPr>
        <w:t>В</w:t>
      </w:r>
      <w:r w:rsidR="004E3358">
        <w:rPr>
          <w:sz w:val="28"/>
          <w:szCs w:val="28"/>
        </w:rPr>
        <w:t>ысок</w:t>
      </w:r>
      <w:r w:rsidRPr="001B1057">
        <w:rPr>
          <w:sz w:val="28"/>
          <w:szCs w:val="28"/>
        </w:rPr>
        <w:t>ская</w:t>
      </w:r>
      <w:proofErr w:type="spellEnd"/>
      <w:r w:rsidRPr="001B1057">
        <w:rPr>
          <w:sz w:val="28"/>
          <w:szCs w:val="28"/>
        </w:rPr>
        <w:t xml:space="preserve">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FC58B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47199"/>
    <w:rsid w:val="001656F0"/>
    <w:rsid w:val="001B1057"/>
    <w:rsid w:val="0021329E"/>
    <w:rsid w:val="003F6E3E"/>
    <w:rsid w:val="00422DD2"/>
    <w:rsid w:val="004E3358"/>
    <w:rsid w:val="00537CBC"/>
    <w:rsid w:val="00596679"/>
    <w:rsid w:val="00626C9B"/>
    <w:rsid w:val="00691D19"/>
    <w:rsid w:val="007004F2"/>
    <w:rsid w:val="00701810"/>
    <w:rsid w:val="00724A2C"/>
    <w:rsid w:val="00746F33"/>
    <w:rsid w:val="0092369F"/>
    <w:rsid w:val="009315DC"/>
    <w:rsid w:val="0094201E"/>
    <w:rsid w:val="00A846B2"/>
    <w:rsid w:val="00AA2261"/>
    <w:rsid w:val="00B87E1F"/>
    <w:rsid w:val="00B96E51"/>
    <w:rsid w:val="00DA7D87"/>
    <w:rsid w:val="00DC6E7B"/>
    <w:rsid w:val="00E74144"/>
    <w:rsid w:val="00F57110"/>
    <w:rsid w:val="00F76A68"/>
    <w:rsid w:val="00FC58BC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0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0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20</cp:revision>
  <cp:lastPrinted>2023-12-15T09:01:00Z</cp:lastPrinted>
  <dcterms:created xsi:type="dcterms:W3CDTF">2023-08-17T11:24:00Z</dcterms:created>
  <dcterms:modified xsi:type="dcterms:W3CDTF">2024-05-06T12:58:00Z</dcterms:modified>
</cp:coreProperties>
</file>